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C066" w14:textId="77777777" w:rsidR="00597F6F" w:rsidRDefault="006D2434" w:rsidP="006D243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6C4EDA" wp14:editId="435E1441">
            <wp:simplePos x="0" y="0"/>
            <wp:positionH relativeFrom="column">
              <wp:posOffset>986790</wp:posOffset>
            </wp:positionH>
            <wp:positionV relativeFrom="paragraph">
              <wp:posOffset>0</wp:posOffset>
            </wp:positionV>
            <wp:extent cx="4091940" cy="1471295"/>
            <wp:effectExtent l="0" t="0" r="3810" b="0"/>
            <wp:wrapSquare wrapText="bothSides"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ijana-logo[306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9B7675" w14:textId="2D89CCD5" w:rsidR="00543AD9" w:rsidRPr="00543AD9" w:rsidRDefault="00543AD9" w:rsidP="00543AD9">
      <w:pPr>
        <w:rPr>
          <w:rFonts w:cstheme="minorHAnsi"/>
          <w:b/>
          <w:bCs/>
          <w:sz w:val="28"/>
          <w:szCs w:val="28"/>
        </w:rPr>
      </w:pPr>
    </w:p>
    <w:p w14:paraId="4AE4D8FD" w14:textId="77777777" w:rsidR="00543AD9" w:rsidRDefault="00543AD9" w:rsidP="00543AD9">
      <w:pPr>
        <w:rPr>
          <w:rFonts w:cstheme="minorHAnsi"/>
          <w:b/>
          <w:bCs/>
          <w:sz w:val="28"/>
          <w:szCs w:val="28"/>
        </w:rPr>
      </w:pPr>
    </w:p>
    <w:p w14:paraId="6FE87874" w14:textId="77777777" w:rsidR="00543AD9" w:rsidRDefault="00543AD9" w:rsidP="00543AD9">
      <w:pPr>
        <w:rPr>
          <w:rFonts w:cstheme="minorHAnsi"/>
          <w:b/>
          <w:bCs/>
          <w:sz w:val="28"/>
          <w:szCs w:val="28"/>
        </w:rPr>
      </w:pPr>
    </w:p>
    <w:p w14:paraId="7AD31EDB" w14:textId="486543D7" w:rsidR="006D2434" w:rsidRPr="00543AD9" w:rsidRDefault="006D2434" w:rsidP="00543AD9">
      <w:pPr>
        <w:rPr>
          <w:rFonts w:cstheme="minorHAnsi"/>
          <w:b/>
          <w:bCs/>
          <w:sz w:val="28"/>
          <w:szCs w:val="28"/>
        </w:rPr>
      </w:pPr>
      <w:r w:rsidRPr="00543AD9">
        <w:rPr>
          <w:rFonts w:cstheme="minorHAnsi"/>
          <w:b/>
          <w:bCs/>
          <w:sz w:val="28"/>
          <w:szCs w:val="28"/>
        </w:rPr>
        <w:t xml:space="preserve">MUISTILISTA VAPAAEHTOISTYÖN </w:t>
      </w:r>
      <w:r w:rsidR="00BE0FFF" w:rsidRPr="00543AD9">
        <w:rPr>
          <w:rFonts w:cstheme="minorHAnsi"/>
          <w:b/>
          <w:bCs/>
          <w:sz w:val="28"/>
          <w:szCs w:val="28"/>
        </w:rPr>
        <w:t xml:space="preserve">(VET-jakso) </w:t>
      </w:r>
      <w:r w:rsidR="00BF3B58" w:rsidRPr="00543AD9">
        <w:rPr>
          <w:rFonts w:cstheme="minorHAnsi"/>
          <w:b/>
          <w:bCs/>
          <w:sz w:val="28"/>
          <w:szCs w:val="28"/>
        </w:rPr>
        <w:t xml:space="preserve">ALKUKESKUSTELUUN </w:t>
      </w:r>
    </w:p>
    <w:p w14:paraId="3A53371E" w14:textId="38FCC37E" w:rsidR="00AC44BB" w:rsidRPr="00543AD9" w:rsidRDefault="00AC44BB" w:rsidP="00AC44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43AD9">
        <w:rPr>
          <w:rFonts w:cstheme="minorHAnsi"/>
          <w:sz w:val="28"/>
          <w:szCs w:val="28"/>
        </w:rPr>
        <w:t xml:space="preserve">Alkukeskustelussa tehdään sopimus vapaaehtoistyöstä. Sopimus tehdään </w:t>
      </w:r>
      <w:r w:rsidRPr="00543AD9">
        <w:rPr>
          <w:rFonts w:cstheme="minorHAnsi"/>
          <w:sz w:val="28"/>
          <w:szCs w:val="28"/>
          <w:u w:val="single"/>
        </w:rPr>
        <w:t>kahtena kappaleena</w:t>
      </w:r>
      <w:r w:rsidRPr="00543AD9">
        <w:rPr>
          <w:rFonts w:cstheme="minorHAnsi"/>
          <w:sz w:val="28"/>
          <w:szCs w:val="28"/>
        </w:rPr>
        <w:t xml:space="preserve">. Toinen kappale jää </w:t>
      </w:r>
      <w:r w:rsidR="00CD4018" w:rsidRPr="00543AD9">
        <w:rPr>
          <w:rFonts w:cstheme="minorHAnsi"/>
          <w:sz w:val="28"/>
          <w:szCs w:val="28"/>
        </w:rPr>
        <w:t>vapaaehtoiselle</w:t>
      </w:r>
      <w:r w:rsidRPr="00543AD9">
        <w:rPr>
          <w:rFonts w:cstheme="minorHAnsi"/>
          <w:sz w:val="28"/>
          <w:szCs w:val="28"/>
        </w:rPr>
        <w:t xml:space="preserve"> ja toinen oppilaitokselle. Järjestö voi ottaa kopion sopimuksesta. </w:t>
      </w:r>
    </w:p>
    <w:p w14:paraId="697066EC" w14:textId="77777777" w:rsidR="00AC44BB" w:rsidRPr="00543AD9" w:rsidRDefault="00AC44BB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219D8B4" w14:textId="604BF302" w:rsidR="00017E19" w:rsidRPr="00543AD9" w:rsidRDefault="00017E19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543AD9">
        <w:rPr>
          <w:rFonts w:cstheme="minorHAnsi"/>
          <w:b/>
          <w:bCs/>
          <w:color w:val="000000"/>
          <w:sz w:val="28"/>
          <w:szCs w:val="28"/>
        </w:rPr>
        <w:t>Tutustuminen</w:t>
      </w:r>
      <w:r w:rsidR="00E9424C" w:rsidRPr="00543AD9">
        <w:rPr>
          <w:rFonts w:cstheme="minorHAnsi"/>
          <w:b/>
          <w:bCs/>
          <w:color w:val="000000"/>
          <w:sz w:val="28"/>
          <w:szCs w:val="28"/>
        </w:rPr>
        <w:t xml:space="preserve">, </w:t>
      </w:r>
      <w:r w:rsidRPr="00543AD9">
        <w:rPr>
          <w:rFonts w:cstheme="minorHAnsi"/>
          <w:b/>
          <w:bCs/>
          <w:color w:val="000000"/>
          <w:sz w:val="28"/>
          <w:szCs w:val="28"/>
        </w:rPr>
        <w:t>odotukset</w:t>
      </w:r>
      <w:r w:rsidR="00E9424C" w:rsidRPr="00543AD9">
        <w:rPr>
          <w:rFonts w:cstheme="minorHAnsi"/>
          <w:b/>
          <w:bCs/>
          <w:color w:val="000000"/>
          <w:sz w:val="28"/>
          <w:szCs w:val="28"/>
        </w:rPr>
        <w:t xml:space="preserve"> ja vahvuudet</w:t>
      </w:r>
    </w:p>
    <w:p w14:paraId="5CB66C11" w14:textId="77777777" w:rsidR="00A7596D" w:rsidRPr="00543AD9" w:rsidRDefault="00A7596D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BB4B02" w14:textId="10DFE98B" w:rsidR="00D34347" w:rsidRPr="00543AD9" w:rsidRDefault="00D34347" w:rsidP="00543AD9">
      <w:pPr>
        <w:autoSpaceDE w:val="0"/>
        <w:autoSpaceDN w:val="0"/>
        <w:adjustRightInd w:val="0"/>
        <w:spacing w:after="0" w:line="240" w:lineRule="auto"/>
        <w:ind w:left="1300" w:hanging="1300"/>
        <w:rPr>
          <w:rFonts w:cstheme="minorHAnsi"/>
          <w:color w:val="000000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 xml:space="preserve">⃝ </w:t>
      </w:r>
      <w:r w:rsidRPr="00543AD9">
        <w:rPr>
          <w:rFonts w:cstheme="minorHAnsi"/>
          <w:color w:val="000000"/>
          <w:sz w:val="26"/>
          <w:szCs w:val="26"/>
        </w:rPr>
        <w:tab/>
      </w:r>
      <w:r w:rsidR="00017E19" w:rsidRPr="00543AD9">
        <w:rPr>
          <w:rFonts w:cstheme="minorHAnsi"/>
          <w:color w:val="000000"/>
          <w:sz w:val="26"/>
          <w:szCs w:val="26"/>
        </w:rPr>
        <w:t>Vapaaehtoisyhteisön esittely: mitä yhteisössä tehdään, miksi ja keiden kanssa. Mitä</w:t>
      </w:r>
      <w:r w:rsidR="00543AD9" w:rsidRPr="00543AD9">
        <w:rPr>
          <w:rFonts w:cstheme="minorHAnsi"/>
          <w:color w:val="000000"/>
          <w:sz w:val="26"/>
          <w:szCs w:val="26"/>
        </w:rPr>
        <w:t xml:space="preserve"> </w:t>
      </w:r>
      <w:r w:rsidR="00017E19" w:rsidRPr="00543AD9">
        <w:rPr>
          <w:rFonts w:cstheme="minorHAnsi"/>
          <w:color w:val="000000"/>
          <w:sz w:val="26"/>
          <w:szCs w:val="26"/>
        </w:rPr>
        <w:t xml:space="preserve">yhteisö odottaa </w:t>
      </w:r>
      <w:r w:rsidR="00CD4018" w:rsidRPr="00543AD9">
        <w:rPr>
          <w:rFonts w:cstheme="minorHAnsi"/>
          <w:color w:val="000000"/>
          <w:sz w:val="26"/>
          <w:szCs w:val="26"/>
        </w:rPr>
        <w:t>vapaaehtoiselta</w:t>
      </w:r>
      <w:r w:rsidR="00017E19" w:rsidRPr="00543AD9">
        <w:rPr>
          <w:rFonts w:cstheme="minorHAnsi"/>
          <w:color w:val="000000"/>
          <w:sz w:val="26"/>
          <w:szCs w:val="26"/>
        </w:rPr>
        <w:t>?</w:t>
      </w:r>
      <w:r w:rsidR="00A7596D" w:rsidRPr="00543AD9">
        <w:rPr>
          <w:rFonts w:cstheme="minorHAnsi"/>
          <w:color w:val="000000"/>
          <w:sz w:val="26"/>
          <w:szCs w:val="26"/>
        </w:rPr>
        <w:br/>
      </w:r>
    </w:p>
    <w:p w14:paraId="2D462A85" w14:textId="49618B06" w:rsidR="00017E19" w:rsidRPr="00543AD9" w:rsidRDefault="00D34347" w:rsidP="00CD4018">
      <w:pPr>
        <w:autoSpaceDE w:val="0"/>
        <w:autoSpaceDN w:val="0"/>
        <w:adjustRightInd w:val="0"/>
        <w:spacing w:after="0" w:line="240" w:lineRule="auto"/>
        <w:ind w:left="1300" w:hanging="1300"/>
        <w:rPr>
          <w:rFonts w:cstheme="minorHAnsi"/>
          <w:color w:val="000000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017E19" w:rsidRPr="00543AD9">
        <w:rPr>
          <w:rFonts w:cstheme="minorHAnsi"/>
          <w:color w:val="000000"/>
          <w:sz w:val="26"/>
          <w:szCs w:val="26"/>
        </w:rPr>
        <w:t xml:space="preserve">Mistä </w:t>
      </w:r>
      <w:r w:rsidR="00CD4018" w:rsidRPr="00543AD9">
        <w:rPr>
          <w:rFonts w:cstheme="minorHAnsi"/>
          <w:color w:val="000000"/>
          <w:sz w:val="26"/>
          <w:szCs w:val="26"/>
        </w:rPr>
        <w:t>vapaaehtoinen</w:t>
      </w:r>
      <w:r w:rsidR="00017E19" w:rsidRPr="00543AD9">
        <w:rPr>
          <w:rFonts w:cstheme="minorHAnsi"/>
          <w:color w:val="000000"/>
          <w:sz w:val="26"/>
          <w:szCs w:val="26"/>
        </w:rPr>
        <w:t xml:space="preserve"> on kiinnostunut? Mitkä ovat hänen vahvuutensa ja tulevaisuuden</w:t>
      </w:r>
      <w:r w:rsidR="00CD4018" w:rsidRPr="00543AD9">
        <w:rPr>
          <w:rFonts w:cstheme="minorHAnsi"/>
          <w:color w:val="000000"/>
          <w:sz w:val="26"/>
          <w:szCs w:val="26"/>
        </w:rPr>
        <w:t xml:space="preserve"> </w:t>
      </w:r>
      <w:r w:rsidR="00017E19" w:rsidRPr="00543AD9">
        <w:rPr>
          <w:rFonts w:cstheme="minorHAnsi"/>
          <w:color w:val="000000"/>
          <w:sz w:val="26"/>
          <w:szCs w:val="26"/>
        </w:rPr>
        <w:t xml:space="preserve">toiveet? Mitä </w:t>
      </w:r>
      <w:r w:rsidR="00CD4018" w:rsidRPr="00543AD9">
        <w:rPr>
          <w:rFonts w:cstheme="minorHAnsi"/>
          <w:color w:val="000000"/>
          <w:sz w:val="26"/>
          <w:szCs w:val="26"/>
        </w:rPr>
        <w:t xml:space="preserve">vapaaehtoinen </w:t>
      </w:r>
      <w:r w:rsidR="00017E19" w:rsidRPr="00543AD9">
        <w:rPr>
          <w:rFonts w:cstheme="minorHAnsi"/>
          <w:color w:val="000000"/>
          <w:sz w:val="26"/>
          <w:szCs w:val="26"/>
        </w:rPr>
        <w:t>odottaa vapaaehtoistyöltä?</w:t>
      </w:r>
    </w:p>
    <w:p w14:paraId="60406ABC" w14:textId="77777777" w:rsidR="00017E19" w:rsidRPr="00543AD9" w:rsidRDefault="00017E19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F85B793" w14:textId="5D5CA7EF" w:rsidR="00017E19" w:rsidRPr="00543AD9" w:rsidRDefault="00017E19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543AD9">
        <w:rPr>
          <w:rFonts w:cstheme="minorHAnsi"/>
          <w:b/>
          <w:bCs/>
          <w:color w:val="000000"/>
          <w:sz w:val="28"/>
          <w:szCs w:val="28"/>
        </w:rPr>
        <w:t>Vapaaehtoisen tehtävät</w:t>
      </w:r>
    </w:p>
    <w:p w14:paraId="46A35AE8" w14:textId="77777777" w:rsidR="00A7596D" w:rsidRPr="00543AD9" w:rsidRDefault="00A7596D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7E083F4" w14:textId="7057C29C" w:rsidR="00017E19" w:rsidRPr="00543AD9" w:rsidRDefault="00B84946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 xml:space="preserve">⃝ </w:t>
      </w:r>
      <w:r w:rsidRPr="00543AD9">
        <w:rPr>
          <w:rFonts w:cstheme="minorHAnsi"/>
          <w:color w:val="000000"/>
          <w:sz w:val="26"/>
          <w:szCs w:val="26"/>
        </w:rPr>
        <w:tab/>
      </w:r>
      <w:r w:rsidR="00017E19" w:rsidRPr="00543AD9">
        <w:rPr>
          <w:rFonts w:cstheme="minorHAnsi"/>
          <w:color w:val="000000"/>
          <w:sz w:val="26"/>
          <w:szCs w:val="26"/>
        </w:rPr>
        <w:t>Mitä vapaaehtoinen tekee? Kuvaa tehtävät selkeästi ja mahdollisimman</w:t>
      </w:r>
      <w:r w:rsidRPr="00543AD9">
        <w:rPr>
          <w:rFonts w:cstheme="minorHAnsi"/>
          <w:color w:val="000000"/>
          <w:sz w:val="26"/>
          <w:szCs w:val="26"/>
        </w:rPr>
        <w:tab/>
      </w:r>
    </w:p>
    <w:p w14:paraId="3F22D97A" w14:textId="2917C1B3" w:rsidR="00017E19" w:rsidRPr="00543AD9" w:rsidRDefault="00017E19" w:rsidP="00543AD9">
      <w:pPr>
        <w:autoSpaceDE w:val="0"/>
        <w:autoSpaceDN w:val="0"/>
        <w:adjustRightInd w:val="0"/>
        <w:spacing w:after="0" w:line="240" w:lineRule="auto"/>
        <w:ind w:left="1304"/>
        <w:rPr>
          <w:rFonts w:cstheme="minorHAnsi"/>
          <w:color w:val="000000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konkreettisesti, esimerkiksi: auttaa lastenhoidossa, tekee nuorille suunnatun videon</w:t>
      </w:r>
      <w:r w:rsidR="00543AD9">
        <w:rPr>
          <w:rFonts w:cstheme="minorHAnsi"/>
          <w:color w:val="000000"/>
          <w:sz w:val="26"/>
          <w:szCs w:val="26"/>
        </w:rPr>
        <w:t xml:space="preserve"> </w:t>
      </w:r>
      <w:r w:rsidRPr="00543AD9">
        <w:rPr>
          <w:rFonts w:cstheme="minorHAnsi"/>
          <w:color w:val="000000"/>
          <w:sz w:val="26"/>
          <w:szCs w:val="26"/>
        </w:rPr>
        <w:t>kierrätyksestä, huolehtii paikkojen siisteydestä</w:t>
      </w:r>
      <w:r w:rsidR="00450AB3" w:rsidRPr="00543AD9">
        <w:rPr>
          <w:rFonts w:cstheme="minorHAnsi"/>
          <w:color w:val="000000"/>
          <w:sz w:val="26"/>
          <w:szCs w:val="26"/>
        </w:rPr>
        <w:t xml:space="preserve"> (tehtävät voivat muuttua vapaaehtoi</w:t>
      </w:r>
      <w:r w:rsidR="00104E01" w:rsidRPr="00543AD9">
        <w:rPr>
          <w:rFonts w:cstheme="minorHAnsi"/>
          <w:color w:val="000000"/>
          <w:sz w:val="26"/>
          <w:szCs w:val="26"/>
        </w:rPr>
        <w:t>styön aikana)</w:t>
      </w:r>
    </w:p>
    <w:p w14:paraId="36FDEE2B" w14:textId="4A766E9C" w:rsidR="00017E19" w:rsidRPr="00543AD9" w:rsidRDefault="00017E19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6A6C116" w14:textId="03E36361" w:rsidR="00017E19" w:rsidRPr="00543AD9" w:rsidRDefault="00017E19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3F3F"/>
          <w:sz w:val="28"/>
          <w:szCs w:val="28"/>
        </w:rPr>
      </w:pPr>
      <w:r w:rsidRPr="00543AD9">
        <w:rPr>
          <w:rFonts w:cstheme="minorHAnsi"/>
          <w:b/>
          <w:bCs/>
          <w:color w:val="3F3F3F"/>
          <w:sz w:val="28"/>
          <w:szCs w:val="28"/>
        </w:rPr>
        <w:t>Milloin vapaaehtoistyötä tehdään?</w:t>
      </w:r>
    </w:p>
    <w:p w14:paraId="456845B2" w14:textId="77777777" w:rsidR="00A7596D" w:rsidRPr="00543AD9" w:rsidRDefault="00A7596D" w:rsidP="0001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3F3F"/>
          <w:sz w:val="26"/>
          <w:szCs w:val="26"/>
        </w:rPr>
      </w:pPr>
    </w:p>
    <w:p w14:paraId="3AD829A5" w14:textId="2E8A376C" w:rsidR="00104E01" w:rsidRPr="00543AD9" w:rsidRDefault="00104E01" w:rsidP="00104E01">
      <w:pPr>
        <w:autoSpaceDE w:val="0"/>
        <w:autoSpaceDN w:val="0"/>
        <w:adjustRightInd w:val="0"/>
        <w:spacing w:after="0" w:line="240" w:lineRule="auto"/>
        <w:rPr>
          <w:rFonts w:cstheme="minorHAnsi"/>
          <w:color w:val="3F3F3F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017E19" w:rsidRPr="00543AD9">
        <w:rPr>
          <w:rFonts w:cstheme="minorHAnsi"/>
          <w:color w:val="3F3F3F"/>
          <w:sz w:val="26"/>
          <w:szCs w:val="26"/>
        </w:rPr>
        <w:t>Millä ajanjaksolla vapaaehtoistyötä tehdään: alkamis- ja päättymispäivä</w:t>
      </w:r>
      <w:r w:rsidR="00A7596D" w:rsidRPr="00543AD9">
        <w:rPr>
          <w:rFonts w:cstheme="minorHAnsi"/>
          <w:color w:val="3F3F3F"/>
          <w:sz w:val="26"/>
          <w:szCs w:val="26"/>
        </w:rPr>
        <w:br/>
      </w:r>
    </w:p>
    <w:p w14:paraId="169E0C6F" w14:textId="48379387" w:rsidR="00017E19" w:rsidRPr="00543AD9" w:rsidRDefault="00104E01" w:rsidP="00104E01">
      <w:pPr>
        <w:autoSpaceDE w:val="0"/>
        <w:autoSpaceDN w:val="0"/>
        <w:adjustRightInd w:val="0"/>
        <w:spacing w:after="0" w:line="240" w:lineRule="auto"/>
        <w:rPr>
          <w:rFonts w:cstheme="minorHAnsi"/>
          <w:color w:val="3F3F3F"/>
          <w:sz w:val="26"/>
          <w:szCs w:val="26"/>
        </w:rPr>
      </w:pPr>
      <w:r w:rsidRPr="3C1EEEAF">
        <w:rPr>
          <w:color w:val="000000" w:themeColor="text1"/>
          <w:sz w:val="26"/>
          <w:szCs w:val="26"/>
        </w:rPr>
        <w:t>⃝</w:t>
      </w:r>
      <w:r>
        <w:tab/>
      </w:r>
      <w:r w:rsidR="00017E19" w:rsidRPr="3C1EEEAF">
        <w:rPr>
          <w:color w:val="3F3F3F"/>
          <w:sz w:val="26"/>
          <w:szCs w:val="26"/>
        </w:rPr>
        <w:t>Minä viikonpäivinä ja mihin aikaan vapaaehtoistyötä tehdään?</w:t>
      </w:r>
    </w:p>
    <w:p w14:paraId="4551D5EC" w14:textId="7B48C1A6" w:rsidR="00104E01" w:rsidRDefault="00104E01" w:rsidP="3C1EEEAF"/>
    <w:p w14:paraId="0827F575" w14:textId="01526C60" w:rsidR="00543AD9" w:rsidRDefault="00543AD9" w:rsidP="3C1EEEAF"/>
    <w:p w14:paraId="7D0171D8" w14:textId="3B7961C8" w:rsidR="00543AD9" w:rsidRDefault="00543AD9" w:rsidP="00B6166F">
      <w:pPr>
        <w:rPr>
          <w:rFonts w:cstheme="minorHAnsi"/>
          <w:sz w:val="24"/>
          <w:szCs w:val="24"/>
        </w:rPr>
      </w:pPr>
    </w:p>
    <w:p w14:paraId="3AA9084E" w14:textId="01B0593A" w:rsidR="00543AD9" w:rsidRDefault="00543AD9" w:rsidP="00B6166F">
      <w:pPr>
        <w:rPr>
          <w:rFonts w:cstheme="minorHAnsi"/>
          <w:sz w:val="24"/>
          <w:szCs w:val="24"/>
        </w:rPr>
      </w:pPr>
    </w:p>
    <w:p w14:paraId="655BC515" w14:textId="6DF43DF6" w:rsidR="00543AD9" w:rsidRDefault="00543AD9" w:rsidP="3C1EEEAF"/>
    <w:p w14:paraId="24A561F6" w14:textId="77ABF2DB" w:rsidR="00543AD9" w:rsidRDefault="00543AD9" w:rsidP="00B6166F">
      <w:pPr>
        <w:rPr>
          <w:rFonts w:cstheme="minorHAnsi"/>
          <w:sz w:val="24"/>
          <w:szCs w:val="24"/>
        </w:rPr>
      </w:pPr>
    </w:p>
    <w:p w14:paraId="1A90A942" w14:textId="3AB9F975" w:rsidR="00543AD9" w:rsidRDefault="00543AD9" w:rsidP="00B6166F">
      <w:pPr>
        <w:rPr>
          <w:rFonts w:cstheme="minorHAnsi"/>
          <w:sz w:val="24"/>
          <w:szCs w:val="24"/>
        </w:rPr>
      </w:pPr>
    </w:p>
    <w:p w14:paraId="14BB522B" w14:textId="24CDF007" w:rsidR="00981B3F" w:rsidRPr="00981B3F" w:rsidRDefault="0040622B" w:rsidP="2461FE6F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31BA0D" wp14:editId="160EDE5A">
            <wp:simplePos x="0" y="0"/>
            <wp:positionH relativeFrom="column">
              <wp:posOffset>4066540</wp:posOffset>
            </wp:positionH>
            <wp:positionV relativeFrom="paragraph">
              <wp:posOffset>6985</wp:posOffset>
            </wp:positionV>
            <wp:extent cx="2430780" cy="3032760"/>
            <wp:effectExtent l="0" t="0" r="7620" b="0"/>
            <wp:wrapSquare wrapText="bothSides"/>
            <wp:docPr id="1008660143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B3F" w:rsidRPr="2461FE6F">
        <w:rPr>
          <w:b/>
          <w:bCs/>
          <w:sz w:val="28"/>
          <w:szCs w:val="28"/>
        </w:rPr>
        <w:t>Opiskelijan osaamistavoitteet vapaaehtoistyössä</w:t>
      </w:r>
    </w:p>
    <w:p w14:paraId="0C671E0F" w14:textId="2E1633CC" w:rsidR="00017E19" w:rsidRPr="00543AD9" w:rsidRDefault="00620201" w:rsidP="64001662">
      <w:pPr>
        <w:ind w:left="1300" w:hanging="1300"/>
        <w:rPr>
          <w:color w:val="000000"/>
          <w:sz w:val="24"/>
          <w:szCs w:val="24"/>
        </w:rPr>
      </w:pPr>
      <w:r w:rsidRPr="64001662">
        <w:rPr>
          <w:color w:val="000000" w:themeColor="text1"/>
          <w:sz w:val="26"/>
          <w:szCs w:val="26"/>
        </w:rPr>
        <w:t>⃝</w:t>
      </w:r>
      <w:r w:rsidR="004F1FDF" w:rsidRPr="64001662">
        <w:rPr>
          <w:color w:val="000000" w:themeColor="text1"/>
          <w:sz w:val="26"/>
          <w:szCs w:val="26"/>
        </w:rPr>
        <w:t xml:space="preserve"> </w:t>
      </w:r>
      <w:r>
        <w:tab/>
      </w:r>
      <w:r w:rsidR="006C586C" w:rsidRPr="64001662">
        <w:rPr>
          <w:color w:val="000000" w:themeColor="text1"/>
          <w:sz w:val="26"/>
          <w:szCs w:val="26"/>
        </w:rPr>
        <w:t>Oppijana vapaaehtoistyössä -osaamismerkki: Käydään läpi osaamismerkin</w:t>
      </w:r>
      <w:r w:rsidR="00A87FC1" w:rsidRPr="64001662">
        <w:rPr>
          <w:color w:val="000000" w:themeColor="text1"/>
          <w:sz w:val="26"/>
          <w:szCs w:val="26"/>
        </w:rPr>
        <w:t xml:space="preserve"> tavoitteet </w:t>
      </w:r>
      <w:r w:rsidR="006C586C" w:rsidRPr="64001662">
        <w:rPr>
          <w:color w:val="000000" w:themeColor="text1"/>
          <w:sz w:val="26"/>
          <w:szCs w:val="26"/>
        </w:rPr>
        <w:t xml:space="preserve">ja merkin hakeminen vapaaehtoistyön lopussa. </w:t>
      </w:r>
    </w:p>
    <w:p w14:paraId="25F61684" w14:textId="46BF361A" w:rsidR="00192314" w:rsidRPr="00543AD9" w:rsidRDefault="00192314" w:rsidP="00192314">
      <w:pPr>
        <w:rPr>
          <w:rFonts w:cstheme="minorHAnsi"/>
          <w:b/>
          <w:bCs/>
          <w:sz w:val="28"/>
          <w:szCs w:val="28"/>
        </w:rPr>
      </w:pPr>
      <w:r w:rsidRPr="00543AD9">
        <w:rPr>
          <w:rFonts w:cstheme="minorHAnsi"/>
          <w:b/>
          <w:bCs/>
          <w:sz w:val="28"/>
          <w:szCs w:val="28"/>
        </w:rPr>
        <w:t>Tehtävään perehdytys</w:t>
      </w:r>
    </w:p>
    <w:p w14:paraId="29527565" w14:textId="24ED5B2C" w:rsidR="00A7596D" w:rsidRPr="00543AD9" w:rsidRDefault="00192314" w:rsidP="64001662">
      <w:pPr>
        <w:ind w:left="1300" w:hanging="1300"/>
      </w:pPr>
      <w:r w:rsidRPr="64001662">
        <w:rPr>
          <w:color w:val="000000" w:themeColor="text1"/>
          <w:sz w:val="26"/>
          <w:szCs w:val="26"/>
        </w:rPr>
        <w:t xml:space="preserve">⃝ </w:t>
      </w:r>
      <w:r>
        <w:tab/>
      </w:r>
      <w:r w:rsidR="00A7596D" w:rsidRPr="64001662">
        <w:rPr>
          <w:color w:val="000000" w:themeColor="text1"/>
          <w:sz w:val="26"/>
          <w:szCs w:val="26"/>
        </w:rPr>
        <w:t xml:space="preserve">Kuka vastaa </w:t>
      </w:r>
      <w:r w:rsidR="00CD4018" w:rsidRPr="64001662">
        <w:rPr>
          <w:color w:val="000000" w:themeColor="text1"/>
          <w:sz w:val="26"/>
          <w:szCs w:val="26"/>
        </w:rPr>
        <w:t>vapaaehtoisen</w:t>
      </w:r>
      <w:r w:rsidR="00A7596D" w:rsidRPr="64001662">
        <w:rPr>
          <w:color w:val="000000" w:themeColor="text1"/>
          <w:sz w:val="26"/>
          <w:szCs w:val="26"/>
        </w:rPr>
        <w:t xml:space="preserve"> perehdytyksestä? Kuka perehdyttää tehtäviin, kuka esim. turvallisuusasioihin?</w:t>
      </w:r>
    </w:p>
    <w:p w14:paraId="6CCA7CE0" w14:textId="71A16D5C" w:rsidR="00192314" w:rsidRPr="00131649" w:rsidRDefault="00A7596D" w:rsidP="64001662">
      <w:pPr>
        <w:ind w:left="1300" w:hanging="1300"/>
        <w:rPr>
          <w:color w:val="000000"/>
          <w:sz w:val="24"/>
          <w:szCs w:val="24"/>
        </w:rPr>
      </w:pPr>
      <w:r w:rsidRPr="64001662">
        <w:rPr>
          <w:color w:val="000000" w:themeColor="text1"/>
          <w:sz w:val="26"/>
          <w:szCs w:val="26"/>
        </w:rPr>
        <w:t>⃝</w:t>
      </w:r>
      <w:r>
        <w:tab/>
      </w:r>
      <w:r w:rsidRPr="64001662">
        <w:rPr>
          <w:color w:val="000000" w:themeColor="text1"/>
          <w:sz w:val="26"/>
          <w:szCs w:val="26"/>
        </w:rPr>
        <w:t xml:space="preserve">Mitä </w:t>
      </w:r>
      <w:r w:rsidR="00CD4018" w:rsidRPr="64001662">
        <w:rPr>
          <w:color w:val="000000" w:themeColor="text1"/>
          <w:sz w:val="26"/>
          <w:szCs w:val="26"/>
        </w:rPr>
        <w:t>vapaaehtoinen</w:t>
      </w:r>
      <w:r w:rsidRPr="64001662">
        <w:rPr>
          <w:color w:val="000000" w:themeColor="text1"/>
          <w:sz w:val="26"/>
          <w:szCs w:val="26"/>
        </w:rPr>
        <w:t xml:space="preserve"> itse tekee (esim. tutustuminen materiaaliin, yhteisön verkkosivuihin </w:t>
      </w:r>
      <w:proofErr w:type="spellStart"/>
      <w:r w:rsidRPr="64001662">
        <w:rPr>
          <w:color w:val="000000" w:themeColor="text1"/>
          <w:sz w:val="26"/>
          <w:szCs w:val="26"/>
        </w:rPr>
        <w:t>tms</w:t>
      </w:r>
      <w:proofErr w:type="spellEnd"/>
      <w:r w:rsidRPr="64001662">
        <w:rPr>
          <w:color w:val="000000" w:themeColor="text1"/>
          <w:sz w:val="24"/>
          <w:szCs w:val="24"/>
        </w:rPr>
        <w:t>)</w:t>
      </w:r>
    </w:p>
    <w:p w14:paraId="4E6E49F2" w14:textId="4B3E5038" w:rsidR="00F578B6" w:rsidRPr="00543AD9" w:rsidRDefault="00F578B6" w:rsidP="00B6166F">
      <w:pPr>
        <w:rPr>
          <w:rFonts w:cstheme="minorHAnsi"/>
          <w:b/>
          <w:bCs/>
          <w:sz w:val="28"/>
          <w:szCs w:val="28"/>
        </w:rPr>
      </w:pPr>
      <w:r w:rsidRPr="00543AD9">
        <w:rPr>
          <w:rFonts w:cstheme="minorHAnsi"/>
          <w:b/>
          <w:bCs/>
          <w:sz w:val="28"/>
          <w:szCs w:val="28"/>
        </w:rPr>
        <w:t>Toiminta-ajan tuki ja ohjaus</w:t>
      </w:r>
    </w:p>
    <w:p w14:paraId="4E17B42A" w14:textId="77777777" w:rsidR="00131649" w:rsidRPr="00543AD9" w:rsidRDefault="00131649" w:rsidP="00131649">
      <w:pPr>
        <w:ind w:left="1300" w:hanging="1300"/>
        <w:rPr>
          <w:rFonts w:cstheme="minorHAnsi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sz w:val="26"/>
          <w:szCs w:val="26"/>
        </w:rPr>
        <w:tab/>
      </w:r>
      <w:r w:rsidRPr="00543AD9">
        <w:rPr>
          <w:rFonts w:cstheme="minorHAnsi"/>
          <w:sz w:val="26"/>
          <w:szCs w:val="26"/>
        </w:rPr>
        <w:tab/>
      </w:r>
      <w:r w:rsidR="002D2113" w:rsidRPr="00543AD9">
        <w:rPr>
          <w:rFonts w:cstheme="minorHAnsi"/>
          <w:sz w:val="26"/>
          <w:szCs w:val="26"/>
        </w:rPr>
        <w:t xml:space="preserve">Kuka toimii ohjaajana? Kehen vapaaehtoinen ottaa yhteyttä, jos hänelle tulee huolia, ongelmia tai kysyttävää? </w:t>
      </w:r>
    </w:p>
    <w:p w14:paraId="087A41E5" w14:textId="66A14321" w:rsidR="00923782" w:rsidRPr="00543AD9" w:rsidRDefault="00131649" w:rsidP="00131649">
      <w:pPr>
        <w:ind w:left="1300" w:hanging="1300"/>
        <w:rPr>
          <w:rFonts w:cstheme="minorHAnsi"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2D2113" w:rsidRPr="00543AD9">
        <w:rPr>
          <w:rFonts w:cstheme="minorHAnsi"/>
          <w:sz w:val="26"/>
          <w:szCs w:val="26"/>
        </w:rPr>
        <w:t>Miten toimitaan ongelmatilanteissa?</w:t>
      </w:r>
    </w:p>
    <w:p w14:paraId="58A53864" w14:textId="6664EF9F" w:rsidR="003B7A13" w:rsidRPr="00543AD9" w:rsidRDefault="00A019CA" w:rsidP="003B7A13">
      <w:pPr>
        <w:rPr>
          <w:rFonts w:cstheme="minorHAnsi"/>
          <w:bCs/>
          <w:sz w:val="28"/>
          <w:szCs w:val="28"/>
        </w:rPr>
      </w:pPr>
      <w:r w:rsidRPr="00543AD9">
        <w:rPr>
          <w:rFonts w:cstheme="minorHAnsi"/>
          <w:b/>
          <w:sz w:val="28"/>
          <w:szCs w:val="28"/>
        </w:rPr>
        <w:t>Muuta huomioitavaa</w:t>
      </w:r>
    </w:p>
    <w:p w14:paraId="2EF32802" w14:textId="77777777" w:rsidR="00D952AF" w:rsidRPr="00543AD9" w:rsidRDefault="00D952AF" w:rsidP="00D952AF">
      <w:pPr>
        <w:rPr>
          <w:rFonts w:cstheme="minorHAnsi"/>
          <w:bCs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2D2113" w:rsidRPr="00543AD9">
        <w:rPr>
          <w:rFonts w:cstheme="minorHAnsi"/>
          <w:bCs/>
          <w:sz w:val="26"/>
          <w:szCs w:val="26"/>
        </w:rPr>
        <w:t xml:space="preserve">Kenelle, miten ja milloin </w:t>
      </w:r>
      <w:r w:rsidR="00CD4018" w:rsidRPr="00543AD9">
        <w:rPr>
          <w:rFonts w:cstheme="minorHAnsi"/>
          <w:bCs/>
          <w:sz w:val="26"/>
          <w:szCs w:val="26"/>
        </w:rPr>
        <w:t>vapaaehtoinen</w:t>
      </w:r>
      <w:r w:rsidR="002D2113" w:rsidRPr="00543AD9">
        <w:rPr>
          <w:rFonts w:cstheme="minorHAnsi"/>
          <w:bCs/>
          <w:sz w:val="26"/>
          <w:szCs w:val="26"/>
        </w:rPr>
        <w:t xml:space="preserve"> ilmoittaa mahdolliset poissaolot?</w:t>
      </w:r>
    </w:p>
    <w:p w14:paraId="35A6D21C" w14:textId="77777777" w:rsidR="00D952AF" w:rsidRPr="00543AD9" w:rsidRDefault="00D952AF" w:rsidP="00D952AF">
      <w:pPr>
        <w:ind w:left="1300" w:hanging="1300"/>
        <w:rPr>
          <w:rFonts w:cstheme="minorHAnsi"/>
          <w:bCs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Pr="00543AD9">
        <w:rPr>
          <w:rFonts w:cstheme="minorHAnsi"/>
          <w:color w:val="000000"/>
          <w:sz w:val="26"/>
          <w:szCs w:val="26"/>
        </w:rPr>
        <w:tab/>
      </w:r>
      <w:r w:rsidR="00167E29" w:rsidRPr="00543AD9">
        <w:rPr>
          <w:rFonts w:cstheme="minorHAnsi"/>
          <w:bCs/>
          <w:sz w:val="26"/>
          <w:szCs w:val="26"/>
        </w:rPr>
        <w:t xml:space="preserve">Mistä </w:t>
      </w:r>
      <w:r w:rsidR="00167E29" w:rsidRPr="00543AD9">
        <w:rPr>
          <w:rFonts w:cstheme="minorHAnsi"/>
          <w:sz w:val="26"/>
          <w:szCs w:val="26"/>
        </w:rPr>
        <w:t>yhteisön asioista vapaaehtoisen täytyy olla tietoinen? Tällaisia voivat olla esimerkiksi yhteisön pelisääntöihin, arvoihin, vaitioloon tai turvallisuuteen (esim. maskin käyttö) liittyvät asiat.</w:t>
      </w:r>
    </w:p>
    <w:p w14:paraId="6C122F86" w14:textId="77777777" w:rsidR="00863C63" w:rsidRPr="00543AD9" w:rsidRDefault="00863C63" w:rsidP="00863C63">
      <w:pPr>
        <w:ind w:left="1300" w:hanging="1300"/>
        <w:rPr>
          <w:rFonts w:cstheme="minorHAnsi"/>
          <w:bCs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167E29" w:rsidRPr="00543AD9">
        <w:rPr>
          <w:rFonts w:cstheme="minorHAnsi"/>
          <w:sz w:val="26"/>
          <w:szCs w:val="26"/>
        </w:rPr>
        <w:t>Kuvauslupa: Jos otatte kuvia tai videoita vapaaehtoisesta, tee kirjallinen kuvauslupa nuoren kanssa. Alaikäisen kohdalla kuvaamiseen tulee pyytää myös huoltajan lupa. Kerro luvassa, mihin tarkoitukseen kuvia tullaan käyttämään. Kuvaslupaohja löytyy esimerkiksi täältä:</w:t>
      </w:r>
      <w:r w:rsidR="008072F1" w:rsidRPr="00543AD9">
        <w:rPr>
          <w:rFonts w:cstheme="minorHAnsi"/>
          <w:sz w:val="26"/>
          <w:szCs w:val="26"/>
        </w:rPr>
        <w:t xml:space="preserve"> </w:t>
      </w:r>
      <w:hyperlink r:id="rId10" w:history="1">
        <w:r w:rsidR="008072F1" w:rsidRPr="00543AD9">
          <w:rPr>
            <w:rStyle w:val="Hyperlinkki"/>
            <w:rFonts w:cstheme="minorHAnsi"/>
            <w:sz w:val="26"/>
            <w:szCs w:val="26"/>
          </w:rPr>
          <w:t>https://kansalaisareena.fi/wp-content/uploads/2020/09/Jeesaan-hankkeen-kuvauslupa_2019_kasikirjaan.pdf</w:t>
        </w:r>
      </w:hyperlink>
      <w:r w:rsidR="00167E29" w:rsidRPr="00543AD9">
        <w:rPr>
          <w:rFonts w:cstheme="minorHAnsi"/>
          <w:sz w:val="26"/>
          <w:szCs w:val="26"/>
        </w:rPr>
        <w:t xml:space="preserve"> </w:t>
      </w:r>
    </w:p>
    <w:p w14:paraId="24EFF022" w14:textId="3627E63B" w:rsidR="00167E29" w:rsidRPr="00543AD9" w:rsidRDefault="00863C63" w:rsidP="00863C63">
      <w:pPr>
        <w:ind w:left="1300" w:hanging="1300"/>
        <w:rPr>
          <w:rFonts w:cstheme="minorHAnsi"/>
          <w:bCs/>
          <w:sz w:val="26"/>
          <w:szCs w:val="26"/>
        </w:rPr>
      </w:pPr>
      <w:r w:rsidRPr="00543AD9">
        <w:rPr>
          <w:rFonts w:cstheme="minorHAnsi"/>
          <w:color w:val="000000"/>
          <w:sz w:val="26"/>
          <w:szCs w:val="26"/>
        </w:rPr>
        <w:t>⃝</w:t>
      </w:r>
      <w:r w:rsidRPr="00543AD9">
        <w:rPr>
          <w:rFonts w:cstheme="minorHAnsi"/>
          <w:color w:val="000000"/>
          <w:sz w:val="26"/>
          <w:szCs w:val="26"/>
        </w:rPr>
        <w:tab/>
      </w:r>
      <w:r w:rsidR="00BD207E" w:rsidRPr="00543AD9">
        <w:rPr>
          <w:rFonts w:cstheme="minorHAnsi"/>
          <w:bCs/>
          <w:sz w:val="26"/>
          <w:szCs w:val="26"/>
        </w:rPr>
        <w:t xml:space="preserve">Ruokailu: </w:t>
      </w:r>
      <w:r w:rsidR="006C2A35" w:rsidRPr="00543AD9">
        <w:rPr>
          <w:rFonts w:cstheme="minorHAnsi"/>
          <w:bCs/>
          <w:sz w:val="26"/>
          <w:szCs w:val="26"/>
        </w:rPr>
        <w:t>Miten ruokailu hoidetaan (</w:t>
      </w:r>
      <w:r w:rsidR="00D952AF" w:rsidRPr="00543AD9">
        <w:rPr>
          <w:rFonts w:cstheme="minorHAnsi"/>
          <w:bCs/>
          <w:sz w:val="26"/>
          <w:szCs w:val="26"/>
        </w:rPr>
        <w:t xml:space="preserve">esim. </w:t>
      </w:r>
      <w:r w:rsidR="006C2A35" w:rsidRPr="00543AD9">
        <w:rPr>
          <w:rFonts w:cstheme="minorHAnsi"/>
          <w:bCs/>
          <w:sz w:val="26"/>
          <w:szCs w:val="26"/>
        </w:rPr>
        <w:t xml:space="preserve">omat eväät, ruokailu koululla ennen vapaaehtoistyötä, </w:t>
      </w:r>
      <w:r w:rsidR="00D952AF" w:rsidRPr="00543AD9">
        <w:rPr>
          <w:rFonts w:cstheme="minorHAnsi"/>
          <w:bCs/>
          <w:sz w:val="26"/>
          <w:szCs w:val="26"/>
        </w:rPr>
        <w:t>vapaaehtoistyön paikan tarjoama ruoka).</w:t>
      </w:r>
    </w:p>
    <w:p w14:paraId="1047E03E" w14:textId="3CFBB7B9" w:rsidR="00336D00" w:rsidRPr="00543AD9" w:rsidRDefault="00336D00" w:rsidP="00B6166F">
      <w:pPr>
        <w:rPr>
          <w:rFonts w:cstheme="minorHAnsi"/>
          <w:b/>
          <w:bCs/>
          <w:sz w:val="28"/>
          <w:szCs w:val="28"/>
        </w:rPr>
      </w:pPr>
      <w:r w:rsidRPr="00543AD9">
        <w:rPr>
          <w:rFonts w:cstheme="minorHAnsi"/>
          <w:b/>
          <w:bCs/>
          <w:sz w:val="28"/>
          <w:szCs w:val="28"/>
        </w:rPr>
        <w:t>TIEDOKSI</w:t>
      </w:r>
    </w:p>
    <w:p w14:paraId="10474161" w14:textId="77777777" w:rsidR="00BE0FFF" w:rsidRPr="00543AD9" w:rsidRDefault="00BD207E" w:rsidP="00BE0FFF">
      <w:pPr>
        <w:pStyle w:val="Luettelokappale"/>
        <w:numPr>
          <w:ilvl w:val="0"/>
          <w:numId w:val="3"/>
        </w:numPr>
        <w:rPr>
          <w:rFonts w:cstheme="minorHAnsi"/>
          <w:sz w:val="26"/>
          <w:szCs w:val="26"/>
        </w:rPr>
      </w:pPr>
      <w:r w:rsidRPr="00543AD9">
        <w:rPr>
          <w:rFonts w:cstheme="minorHAnsi"/>
          <w:sz w:val="26"/>
          <w:szCs w:val="26"/>
        </w:rPr>
        <w:t xml:space="preserve">Vakuutus: Vapaaehtoistyö on osa </w:t>
      </w:r>
      <w:r w:rsidR="00863C63" w:rsidRPr="00543AD9">
        <w:rPr>
          <w:rFonts w:cstheme="minorHAnsi"/>
          <w:sz w:val="26"/>
          <w:szCs w:val="26"/>
        </w:rPr>
        <w:t xml:space="preserve">opiskelijan </w:t>
      </w:r>
      <w:r w:rsidRPr="00543AD9">
        <w:rPr>
          <w:rFonts w:cstheme="minorHAnsi"/>
          <w:sz w:val="26"/>
          <w:szCs w:val="26"/>
        </w:rPr>
        <w:t xml:space="preserve">peruskouluopintoja ja hänellä on oppilaitoksen tapaturmavakuutus. Oppilaitoksella ei ole vastuuvakuutusta </w:t>
      </w:r>
      <w:r w:rsidR="00863C63" w:rsidRPr="00543AD9">
        <w:rPr>
          <w:rFonts w:cstheme="minorHAnsi"/>
          <w:sz w:val="26"/>
          <w:szCs w:val="26"/>
        </w:rPr>
        <w:t>opiskelijoille.</w:t>
      </w:r>
    </w:p>
    <w:p w14:paraId="26469D05" w14:textId="226ED0A6" w:rsidR="00A9308E" w:rsidRPr="00BE0FFF" w:rsidRDefault="00863C63" w:rsidP="00BE0FFF">
      <w:pPr>
        <w:pStyle w:val="Luettelokappal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43AD9">
        <w:rPr>
          <w:rFonts w:cstheme="minorHAnsi"/>
          <w:sz w:val="26"/>
          <w:szCs w:val="26"/>
        </w:rPr>
        <w:t xml:space="preserve">Opiskelija </w:t>
      </w:r>
      <w:r w:rsidR="00336D00" w:rsidRPr="00543AD9">
        <w:rPr>
          <w:rFonts w:cstheme="minorHAnsi"/>
          <w:sz w:val="26"/>
          <w:szCs w:val="26"/>
        </w:rPr>
        <w:t>saa tarvittaessa julkisen liikenteen ma</w:t>
      </w:r>
      <w:r w:rsidR="00BD207E" w:rsidRPr="00543AD9">
        <w:rPr>
          <w:rFonts w:cstheme="minorHAnsi"/>
          <w:sz w:val="26"/>
          <w:szCs w:val="26"/>
        </w:rPr>
        <w:t>tkakortin oppilaitoksesta</w:t>
      </w:r>
      <w:r w:rsidR="00BD207E" w:rsidRPr="00BE0FFF">
        <w:rPr>
          <w:rFonts w:cstheme="minorHAnsi"/>
          <w:sz w:val="24"/>
          <w:szCs w:val="24"/>
        </w:rPr>
        <w:t xml:space="preserve">. </w:t>
      </w:r>
    </w:p>
    <w:sectPr w:rsidR="00A9308E" w:rsidRPr="00BE0F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FBA"/>
    <w:multiLevelType w:val="hybridMultilevel"/>
    <w:tmpl w:val="F67E0842"/>
    <w:lvl w:ilvl="0" w:tplc="A7560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711"/>
    <w:multiLevelType w:val="hybridMultilevel"/>
    <w:tmpl w:val="6220FADC"/>
    <w:lvl w:ilvl="0" w:tplc="F2E01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82F"/>
    <w:multiLevelType w:val="hybridMultilevel"/>
    <w:tmpl w:val="8E96B13C"/>
    <w:lvl w:ilvl="0" w:tplc="1CB00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971"/>
    <w:multiLevelType w:val="hybridMultilevel"/>
    <w:tmpl w:val="CFAA382E"/>
    <w:lvl w:ilvl="0" w:tplc="859A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0F0"/>
    <w:multiLevelType w:val="hybridMultilevel"/>
    <w:tmpl w:val="DEE6E2F8"/>
    <w:lvl w:ilvl="0" w:tplc="D2BE4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17F"/>
    <w:multiLevelType w:val="hybridMultilevel"/>
    <w:tmpl w:val="44DC2386"/>
    <w:lvl w:ilvl="0" w:tplc="1A48A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3AC3"/>
    <w:multiLevelType w:val="hybridMultilevel"/>
    <w:tmpl w:val="F5B49F8A"/>
    <w:lvl w:ilvl="0" w:tplc="3DD21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7AE"/>
    <w:multiLevelType w:val="hybridMultilevel"/>
    <w:tmpl w:val="CB30997A"/>
    <w:lvl w:ilvl="0" w:tplc="3DD21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34"/>
    <w:rsid w:val="00017E19"/>
    <w:rsid w:val="00024759"/>
    <w:rsid w:val="00031453"/>
    <w:rsid w:val="00036F2F"/>
    <w:rsid w:val="00061D4E"/>
    <w:rsid w:val="000E328B"/>
    <w:rsid w:val="00104E01"/>
    <w:rsid w:val="00131649"/>
    <w:rsid w:val="001362EA"/>
    <w:rsid w:val="00167E29"/>
    <w:rsid w:val="00192314"/>
    <w:rsid w:val="001C1521"/>
    <w:rsid w:val="00235436"/>
    <w:rsid w:val="00237BDF"/>
    <w:rsid w:val="00296F16"/>
    <w:rsid w:val="002D2113"/>
    <w:rsid w:val="00335D23"/>
    <w:rsid w:val="00336D00"/>
    <w:rsid w:val="00376174"/>
    <w:rsid w:val="003A7D16"/>
    <w:rsid w:val="003B7588"/>
    <w:rsid w:val="003B7A13"/>
    <w:rsid w:val="003E74FB"/>
    <w:rsid w:val="004036FA"/>
    <w:rsid w:val="0040622B"/>
    <w:rsid w:val="00424D1E"/>
    <w:rsid w:val="00437096"/>
    <w:rsid w:val="0044104F"/>
    <w:rsid w:val="004470D7"/>
    <w:rsid w:val="00450AB3"/>
    <w:rsid w:val="0046275F"/>
    <w:rsid w:val="004659C4"/>
    <w:rsid w:val="004F1FDF"/>
    <w:rsid w:val="0051787D"/>
    <w:rsid w:val="00543AD9"/>
    <w:rsid w:val="00565811"/>
    <w:rsid w:val="00597F6F"/>
    <w:rsid w:val="005F0B23"/>
    <w:rsid w:val="00620201"/>
    <w:rsid w:val="00687E38"/>
    <w:rsid w:val="006C2A35"/>
    <w:rsid w:val="006C586C"/>
    <w:rsid w:val="006D2434"/>
    <w:rsid w:val="006E36E5"/>
    <w:rsid w:val="006F7788"/>
    <w:rsid w:val="00761682"/>
    <w:rsid w:val="00781DF3"/>
    <w:rsid w:val="0079798A"/>
    <w:rsid w:val="007F184E"/>
    <w:rsid w:val="00806D61"/>
    <w:rsid w:val="008072F1"/>
    <w:rsid w:val="00822000"/>
    <w:rsid w:val="00822A25"/>
    <w:rsid w:val="00823255"/>
    <w:rsid w:val="00863C63"/>
    <w:rsid w:val="008D37E4"/>
    <w:rsid w:val="008F0CC4"/>
    <w:rsid w:val="00923782"/>
    <w:rsid w:val="00970985"/>
    <w:rsid w:val="00981B3F"/>
    <w:rsid w:val="009838B7"/>
    <w:rsid w:val="009C3614"/>
    <w:rsid w:val="009D48AC"/>
    <w:rsid w:val="00A019CA"/>
    <w:rsid w:val="00A7596D"/>
    <w:rsid w:val="00A87FC1"/>
    <w:rsid w:val="00A9308E"/>
    <w:rsid w:val="00AC44BB"/>
    <w:rsid w:val="00AF194D"/>
    <w:rsid w:val="00B04C3A"/>
    <w:rsid w:val="00B45902"/>
    <w:rsid w:val="00B6166F"/>
    <w:rsid w:val="00B84946"/>
    <w:rsid w:val="00B904D1"/>
    <w:rsid w:val="00BD207E"/>
    <w:rsid w:val="00BE0FFF"/>
    <w:rsid w:val="00BF3B58"/>
    <w:rsid w:val="00C51589"/>
    <w:rsid w:val="00C618D4"/>
    <w:rsid w:val="00CB3427"/>
    <w:rsid w:val="00CD4018"/>
    <w:rsid w:val="00CF4327"/>
    <w:rsid w:val="00D34347"/>
    <w:rsid w:val="00D47CFD"/>
    <w:rsid w:val="00D62783"/>
    <w:rsid w:val="00D952AF"/>
    <w:rsid w:val="00DB555B"/>
    <w:rsid w:val="00E122F6"/>
    <w:rsid w:val="00E424A8"/>
    <w:rsid w:val="00E86FF3"/>
    <w:rsid w:val="00E9013C"/>
    <w:rsid w:val="00E93674"/>
    <w:rsid w:val="00E9424C"/>
    <w:rsid w:val="00EE0F87"/>
    <w:rsid w:val="00EF22F2"/>
    <w:rsid w:val="00F0628C"/>
    <w:rsid w:val="00F14313"/>
    <w:rsid w:val="00F578B6"/>
    <w:rsid w:val="00FD1752"/>
    <w:rsid w:val="23D2602C"/>
    <w:rsid w:val="2461FE6F"/>
    <w:rsid w:val="33D014CB"/>
    <w:rsid w:val="34E64DE6"/>
    <w:rsid w:val="3C1EEEAF"/>
    <w:rsid w:val="5686D619"/>
    <w:rsid w:val="64001662"/>
    <w:rsid w:val="6D8DD04B"/>
    <w:rsid w:val="717675A0"/>
    <w:rsid w:val="76D19C12"/>
    <w:rsid w:val="79C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0B62"/>
  <w15:chartTrackingRefBased/>
  <w15:docId w15:val="{E6A8E56F-458B-4E71-8616-9E3ACD1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2A25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807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ansalaisareena.fi/wp-content/uploads/2020/09/Jeesaan-hankkeen-kuvauslupa_2019_kasikirjaan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ED7C21199444EB6C852DEA09BFF5C" ma:contentTypeVersion="12" ma:contentTypeDescription="Luo uusi asiakirja." ma:contentTypeScope="" ma:versionID="50d888a15cb6e1ddab868fc30f34243b">
  <xsd:schema xmlns:xsd="http://www.w3.org/2001/XMLSchema" xmlns:xs="http://www.w3.org/2001/XMLSchema" xmlns:p="http://schemas.microsoft.com/office/2006/metadata/properties" xmlns:ns2="e37cd54a-a0f5-4fc2-a931-324ffc31c146" xmlns:ns3="0ec93246-e190-42ab-aab2-3bba42c0a895" targetNamespace="http://schemas.microsoft.com/office/2006/metadata/properties" ma:root="true" ma:fieldsID="6a51fddb488069373f5e1a12c37afe94" ns2:_="" ns3:_="">
    <xsd:import namespace="e37cd54a-a0f5-4fc2-a931-324ffc31c146"/>
    <xsd:import namespace="0ec93246-e190-42ab-aab2-3bba42c0a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d54a-a0f5-4fc2-a931-324ffc31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3246-e190-42ab-aab2-3bba42c0a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E5F76-6E5F-4421-8CB4-5339F610F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2BBCB-9741-4B8C-BC0E-8A9F717F5B4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0ec93246-e190-42ab-aab2-3bba42c0a895"/>
    <ds:schemaRef ds:uri="http://schemas.openxmlformats.org/package/2006/metadata/core-properties"/>
    <ds:schemaRef ds:uri="e37cd54a-a0f5-4fc2-a931-324ffc31c14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331DAC-CD7A-43A3-8168-081838302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d54a-a0f5-4fc2-a931-324ffc31c146"/>
    <ds:schemaRef ds:uri="0ec93246-e190-42ab-aab2-3bba42c0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Tuominen</dc:creator>
  <cp:keywords/>
  <dc:description/>
  <cp:lastModifiedBy>Jenni Hernelahti</cp:lastModifiedBy>
  <cp:revision>2</cp:revision>
  <dcterms:created xsi:type="dcterms:W3CDTF">2021-09-08T12:18:00Z</dcterms:created>
  <dcterms:modified xsi:type="dcterms:W3CDTF">2021-09-08T12:18:00Z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0x0101001B0ED7C21199444EB6C852DEA09BFF5C</vt:lpwstr>
  </property>
</Properties>
</file>